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6484" w14:textId="77777777" w:rsidR="00240C00" w:rsidRDefault="00EA6CFD">
      <w:pPr>
        <w:pStyle w:val="Body"/>
        <w:spacing w:after="159" w:line="259" w:lineRule="auto"/>
        <w:ind w:left="10" w:right="168" w:hanging="1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t>March</w:t>
      </w:r>
      <w:r>
        <w:rPr>
          <w:rFonts w:ascii="Times New Roman" w:hAnsi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11, 2026</w:t>
      </w:r>
    </w:p>
    <w:p w14:paraId="182FE29D" w14:textId="77777777" w:rsidR="00240C00" w:rsidRDefault="00EA6CFD">
      <w:pPr>
        <w:pStyle w:val="Body"/>
        <w:spacing w:after="159" w:line="259" w:lineRule="auto"/>
        <w:ind w:left="10" w:right="168" w:hanging="1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Village of White City </w:t>
      </w:r>
      <w:r>
        <w:rPr>
          <w:rFonts w:ascii="Times New Roman" w:hAnsi="Times New Roman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0155F88" w14:textId="77777777" w:rsidR="00240C00" w:rsidRDefault="00EA6CFD">
      <w:pPr>
        <w:pStyle w:val="Body"/>
        <w:spacing w:after="159" w:line="259" w:lineRule="auto"/>
        <w:ind w:left="10" w:right="174" w:hanging="1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Regular Monthly Board Meeting Minutes</w:t>
      </w:r>
    </w:p>
    <w:p w14:paraId="4EFE8440" w14:textId="77777777" w:rsidR="00240C00" w:rsidRDefault="00EA6CFD">
      <w:pPr>
        <w:pStyle w:val="Body"/>
        <w:spacing w:after="0" w:line="259" w:lineRule="auto"/>
        <w:jc w:val="right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5246CA9" w14:textId="77777777" w:rsidR="00240C00" w:rsidRDefault="00EA6CFD">
      <w:pPr>
        <w:pStyle w:val="Body"/>
        <w:spacing w:after="144" w:line="259" w:lineRule="auto"/>
        <w:ind w:right="98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Call to Order: 7:00 pm March</w:t>
      </w:r>
      <w:r>
        <w:rPr>
          <w:rFonts w:ascii="Times New Roman" w:hAnsi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11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2026</w:t>
      </w:r>
      <w:proofErr w:type="gramEnd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Meeting was called to order by Karen Clarke</w:t>
      </w:r>
    </w:p>
    <w:p w14:paraId="3169559B" w14:textId="77777777" w:rsidR="00240C00" w:rsidRDefault="00240C00">
      <w:pPr>
        <w:pStyle w:val="Body"/>
        <w:spacing w:after="144" w:line="259" w:lineRule="auto"/>
        <w:ind w:right="98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05D65A" w14:textId="77777777" w:rsidR="00240C00" w:rsidRDefault="00EA6CFD">
      <w:pPr>
        <w:pStyle w:val="Body"/>
        <w:spacing w:after="149" w:line="270" w:lineRule="auto"/>
        <w:ind w:left="9"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Pledge of Allegiance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Led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by Village Mayor Karen Clarke</w:t>
      </w:r>
    </w:p>
    <w:p w14:paraId="47FD19A1" w14:textId="77777777" w:rsidR="00240C00" w:rsidRDefault="00240C00">
      <w:pPr>
        <w:pStyle w:val="Body"/>
        <w:spacing w:after="149" w:line="270" w:lineRule="auto"/>
        <w:ind w:left="9"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CD14A5" w14:textId="77777777" w:rsidR="00240C00" w:rsidRDefault="00EA6CFD">
      <w:pPr>
        <w:pStyle w:val="Body"/>
        <w:spacing w:after="149" w:line="270" w:lineRule="auto"/>
        <w:ind w:left="9"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Roll Call: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Rosalyn Bohanan present, Scott Van Loo present, Kevin Shaw absent, Karen Clarke present, Brandy Hendy present, Beth Greer absent, , Saraab Avery ab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sent</w:t>
      </w:r>
    </w:p>
    <w:p w14:paraId="7D9DF200" w14:textId="77777777" w:rsidR="00240C00" w:rsidRDefault="00240C00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59F811" w14:textId="77777777" w:rsidR="00240C00" w:rsidRDefault="00EA6CF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Public Comments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Times New Roman" w:hAnsi="Times New Roman"/>
          <w:kern w:val="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None</w:t>
      </w:r>
      <w:proofErr w:type="gramEnd"/>
    </w:p>
    <w:p w14:paraId="298E66A4" w14:textId="77777777" w:rsidR="00240C00" w:rsidRDefault="00240C00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7045979" w14:textId="77777777" w:rsidR="00240C00" w:rsidRDefault="00EA6CFD">
      <w:pPr>
        <w:pStyle w:val="Body"/>
        <w:spacing w:after="200" w:line="276" w:lineRule="auto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Guests :</w:t>
      </w:r>
      <w:proofErr w:type="gramEnd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kern w:val="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none</w:t>
      </w:r>
    </w:p>
    <w:p w14:paraId="5CE96420" w14:textId="77777777" w:rsidR="00240C00" w:rsidRDefault="00EA6CFD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Approval of February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1, 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2026</w:t>
      </w:r>
      <w:proofErr w:type="gramEnd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Board Meeting Minutes</w:t>
      </w:r>
    </w:p>
    <w:p w14:paraId="00B3126B" w14:textId="77777777" w:rsidR="00240C00" w:rsidRDefault="00240C00">
      <w:pPr>
        <w:pStyle w:val="Body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0D650D6" w14:textId="77777777" w:rsidR="00240C00" w:rsidRDefault="00EA6CFD">
      <w:pPr>
        <w:pStyle w:val="Body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Accept Minutes/Roll Call: Motion to accept February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, 2026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, Meeting Minutes made by Scott VanLoo with 2</w:t>
      </w:r>
      <w:r>
        <w:rPr>
          <w:rFonts w:ascii="Times New Roman" w:hAnsi="Times New Roman"/>
          <w:kern w:val="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nd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by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Rosalyn Bohanan. Roll Call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:  Rosalyn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Bohanan (yes), Scott Van Loo (yes), Kevin Shaw (absent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), Brandy Hendy (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yes), Karen Clarke (yes). Motion approved.  </w:t>
      </w:r>
    </w:p>
    <w:p w14:paraId="68E803E6" w14:textId="77777777" w:rsidR="00240C00" w:rsidRDefault="00240C00">
      <w:pPr>
        <w:pStyle w:val="Body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EA71FC" w14:textId="77777777" w:rsidR="00240C00" w:rsidRDefault="00240C00">
      <w:pPr>
        <w:pStyle w:val="Body"/>
        <w:spacing w:after="0" w:line="259" w:lineRule="auto"/>
        <w:ind w:left="9"/>
        <w:jc w:val="both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23ABCF" w14:textId="77777777" w:rsidR="00240C00" w:rsidRDefault="00EA6CFD">
      <w:pPr>
        <w:pStyle w:val="Body"/>
        <w:spacing w:after="0" w:line="259" w:lineRule="auto"/>
        <w:ind w:left="9"/>
        <w:jc w:val="both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Committee Reports: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3B83072E" w14:textId="77777777" w:rsidR="00240C00" w:rsidRDefault="00EA6CFD">
      <w:pPr>
        <w:pStyle w:val="Body"/>
        <w:numPr>
          <w:ilvl w:val="0"/>
          <w:numId w:val="2"/>
        </w:numPr>
        <w:spacing w:after="48" w:line="259" w:lineRule="auto"/>
        <w:ind w:right="97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bCs/>
          <w:kern w:val="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Sewer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lagoon loan came in $84,232.50 for 10 Years.  Payment will be 818.22 per month. </w:t>
      </w:r>
      <w:proofErr w:type="spellStart"/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Camex</w:t>
      </w:r>
      <w:proofErr w:type="spell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started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Monday  on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repairs.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CB74787" w14:textId="77777777" w:rsidR="00240C00" w:rsidRDefault="00EA6CFD">
      <w:pPr>
        <w:pStyle w:val="Body"/>
        <w:numPr>
          <w:ilvl w:val="0"/>
          <w:numId w:val="2"/>
        </w:numPr>
        <w:spacing w:after="48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Water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nothing</w:t>
      </w:r>
    </w:p>
    <w:p w14:paraId="0E3FDB64" w14:textId="77777777" w:rsidR="00240C00" w:rsidRDefault="00EA6CFD">
      <w:pPr>
        <w:pStyle w:val="Body"/>
        <w:numPr>
          <w:ilvl w:val="0"/>
          <w:numId w:val="2"/>
        </w:numPr>
        <w:spacing w:after="48" w:line="259" w:lineRule="auto"/>
        <w:ind w:right="97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Finance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Sewer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payment due on the 1st of month. Sewer increase will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pay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for the loan. </w:t>
      </w:r>
    </w:p>
    <w:p w14:paraId="42D03A88" w14:textId="77777777" w:rsidR="00240C00" w:rsidRDefault="00EA6CFD">
      <w:pPr>
        <w:pStyle w:val="Body"/>
        <w:numPr>
          <w:ilvl w:val="0"/>
          <w:numId w:val="2"/>
        </w:numPr>
        <w:spacing w:after="15" w:line="259" w:lineRule="auto"/>
        <w:ind w:right="9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Ordinances</w:t>
      </w:r>
      <w:proofErr w:type="spellEnd"/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No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new ordinances.</w:t>
      </w:r>
    </w:p>
    <w:p w14:paraId="49625DE1" w14:textId="77777777" w:rsidR="00240C00" w:rsidRDefault="00EA6CFD">
      <w:pPr>
        <w:pStyle w:val="Body"/>
        <w:numPr>
          <w:ilvl w:val="0"/>
          <w:numId w:val="2"/>
        </w:numPr>
        <w:spacing w:after="15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Streets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Richard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looking at streets to fix potholes once weather warms.</w:t>
      </w:r>
    </w:p>
    <w:p w14:paraId="5DB85ED9" w14:textId="77777777" w:rsidR="00240C00" w:rsidRDefault="00EA6CFD">
      <w:pPr>
        <w:pStyle w:val="Body"/>
        <w:numPr>
          <w:ilvl w:val="0"/>
          <w:numId w:val="2"/>
        </w:numPr>
        <w:spacing w:after="15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Building/Grounds/Utilities 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51B8A12" w14:textId="77777777" w:rsidR="00240C00" w:rsidRDefault="00EA6CFD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Treasurer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s Report</w:t>
      </w:r>
    </w:p>
    <w:p w14:paraId="0C8C82D9" w14:textId="77777777" w:rsidR="00240C00" w:rsidRDefault="00240C00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847C0D" w14:textId="77777777" w:rsidR="00240C00" w:rsidRDefault="00EA6CFD">
      <w:pPr>
        <w:pStyle w:val="Body"/>
        <w:numPr>
          <w:ilvl w:val="0"/>
          <w:numId w:val="4"/>
        </w:numPr>
        <w:spacing w:after="0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Approval of bills 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Reviewed Bills (March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2026). </w:t>
      </w:r>
    </w:p>
    <w:p w14:paraId="4697C18F" w14:textId="77777777" w:rsidR="00240C00" w:rsidRDefault="00EA6CFD">
      <w:pPr>
        <w:pStyle w:val="Body"/>
        <w:numPr>
          <w:ilvl w:val="0"/>
          <w:numId w:val="4"/>
        </w:numPr>
        <w:spacing w:after="0" w:line="259" w:lineRule="auto"/>
        <w:ind w:right="9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Approval of Balance Sheet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Reviewed Village of White City Balance Sheet ending as of February 28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, 2026</w:t>
      </w:r>
    </w:p>
    <w:p w14:paraId="46E965B0" w14:textId="77777777" w:rsidR="00240C00" w:rsidRDefault="00EA6CFD">
      <w:pPr>
        <w:pStyle w:val="Body"/>
        <w:spacing w:after="0" w:line="259" w:lineRule="auto"/>
        <w:ind w:left="789"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Consent Agenda :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Scott VanLoo made a motion to approve March 2026 bills &amp; balance sheet with 2</w:t>
      </w:r>
      <w:r>
        <w:rPr>
          <w:rFonts w:ascii="Times New Roman" w:hAnsi="Times New Roman"/>
          <w:kern w:val="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nd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by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Rosalyn Bohanan Roll</w:t>
      </w:r>
      <w:bookmarkStart w:id="0" w:name="_Hlk207191801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Call:), Scott Van Loo (yes), Kevin Shaw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(absent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), Rosalyn Bohanan (yes), Karen Clarke(yes), Brandy Hendy (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yes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),.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Motion approved.  </w:t>
      </w:r>
      <w:bookmarkEnd w:id="0"/>
    </w:p>
    <w:p w14:paraId="02EEE982" w14:textId="77777777" w:rsidR="00240C00" w:rsidRDefault="00240C00">
      <w:pPr>
        <w:pStyle w:val="Body"/>
        <w:spacing w:after="0" w:line="259" w:lineRule="auto"/>
        <w:ind w:left="789"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80C82A" w14:textId="77777777" w:rsidR="00240C00" w:rsidRDefault="00EA6CFD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Old 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Business :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Approve Ordinance #455 for sewer rate increase of $2.00 per resident starting March 12,2026.  Scott VanLoo made a motion to approve Ordinance #455 with 2nd by Rosalyn Bohanan. Roll Call: Scott VanLoo (yes), Rosalyn Bohanan (yes), Kevin Shaw (absent), Brandy Hendy (yes), Karen Clarke (yes). Motion passed.</w:t>
      </w:r>
    </w:p>
    <w:p w14:paraId="418BC5FB" w14:textId="77777777" w:rsidR="00240C00" w:rsidRDefault="00240C00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370D0B" w14:textId="77777777" w:rsidR="00240C00" w:rsidRDefault="00EA6CFD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New Business:</w:t>
      </w:r>
    </w:p>
    <w:p w14:paraId="1CFC3730" w14:textId="77777777" w:rsidR="00240C00" w:rsidRDefault="00EA6CFD">
      <w:pPr>
        <w:pStyle w:val="BodyB"/>
        <w:numPr>
          <w:ilvl w:val="0"/>
          <w:numId w:val="2"/>
        </w:numPr>
        <w:shd w:val="clear" w:color="auto" w:fill="FFFFFF"/>
        <w:spacing w:after="0" w:line="240" w:lineRule="auto"/>
      </w:pPr>
      <w:r>
        <w:rPr>
          <w:rFonts w:ascii="Arial" w:hAnsi="Arial"/>
        </w:rPr>
        <w:t xml:space="preserve">  None</w:t>
      </w:r>
    </w:p>
    <w:p w14:paraId="12DDFE43" w14:textId="77777777" w:rsidR="00240C00" w:rsidRDefault="00240C00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70114D" w14:textId="77777777" w:rsidR="00240C00" w:rsidRDefault="00EA6CFD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B54A353" w14:textId="77777777" w:rsidR="00240C00" w:rsidRDefault="00EA6CFD">
      <w:pPr>
        <w:pStyle w:val="Body"/>
        <w:spacing w:after="0" w:line="259" w:lineRule="auto"/>
        <w:ind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Scott VanLoo made motion to adjourn meeting. All Ayes.</w:t>
      </w:r>
    </w:p>
    <w:p w14:paraId="490A4D4A" w14:textId="77777777" w:rsidR="00240C00" w:rsidRDefault="00EA6CFD">
      <w:pPr>
        <w:pStyle w:val="Body"/>
        <w:spacing w:after="0" w:line="259" w:lineRule="auto"/>
        <w:ind w:right="97"/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Meeting Adjournment:   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7: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15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p.m.</w:t>
      </w:r>
    </w:p>
    <w:sectPr w:rsidR="00240C0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482F" w14:textId="77777777" w:rsidR="00EA6CFD" w:rsidRDefault="00EA6CFD">
      <w:r>
        <w:separator/>
      </w:r>
    </w:p>
  </w:endnote>
  <w:endnote w:type="continuationSeparator" w:id="0">
    <w:p w14:paraId="7888CCA5" w14:textId="77777777" w:rsidR="00EA6CFD" w:rsidRDefault="00EA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5937" w14:textId="77777777" w:rsidR="00240C00" w:rsidRDefault="00240C0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FC71" w14:textId="77777777" w:rsidR="00EA6CFD" w:rsidRDefault="00EA6CFD">
      <w:r>
        <w:separator/>
      </w:r>
    </w:p>
  </w:footnote>
  <w:footnote w:type="continuationSeparator" w:id="0">
    <w:p w14:paraId="5232550C" w14:textId="77777777" w:rsidR="00EA6CFD" w:rsidRDefault="00EA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46A6" w14:textId="77777777" w:rsidR="00240C00" w:rsidRDefault="00240C0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0614"/>
    <w:multiLevelType w:val="hybridMultilevel"/>
    <w:tmpl w:val="1FCE7D32"/>
    <w:numStyleLink w:val="ImportedStyle2"/>
  </w:abstractNum>
  <w:abstractNum w:abstractNumId="1" w15:restartNumberingAfterBreak="0">
    <w:nsid w:val="5EB04692"/>
    <w:multiLevelType w:val="hybridMultilevel"/>
    <w:tmpl w:val="1FCE7D32"/>
    <w:styleLink w:val="ImportedStyle2"/>
    <w:lvl w:ilvl="0" w:tplc="4E5EBDFC">
      <w:start w:val="1"/>
      <w:numFmt w:val="bullet"/>
      <w:lvlText w:val="•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DAC54C">
      <w:start w:val="1"/>
      <w:numFmt w:val="bullet"/>
      <w:lvlText w:val="•"/>
      <w:lvlJc w:val="left"/>
      <w:pPr>
        <w:ind w:left="11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8F9AE">
      <w:start w:val="1"/>
      <w:numFmt w:val="bullet"/>
      <w:lvlText w:val="•"/>
      <w:lvlJc w:val="left"/>
      <w:pPr>
        <w:ind w:left="18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586ABC">
      <w:start w:val="1"/>
      <w:numFmt w:val="bullet"/>
      <w:lvlText w:val="•"/>
      <w:lvlJc w:val="left"/>
      <w:pPr>
        <w:ind w:left="25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67D46">
      <w:start w:val="1"/>
      <w:numFmt w:val="bullet"/>
      <w:lvlText w:val="•"/>
      <w:lvlJc w:val="left"/>
      <w:pPr>
        <w:ind w:left="329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9CD9A2">
      <w:start w:val="1"/>
      <w:numFmt w:val="bullet"/>
      <w:lvlText w:val="•"/>
      <w:lvlJc w:val="left"/>
      <w:pPr>
        <w:ind w:left="401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A8ADBE">
      <w:start w:val="1"/>
      <w:numFmt w:val="bullet"/>
      <w:lvlText w:val="•"/>
      <w:lvlJc w:val="left"/>
      <w:pPr>
        <w:ind w:left="47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564644">
      <w:start w:val="1"/>
      <w:numFmt w:val="bullet"/>
      <w:lvlText w:val="•"/>
      <w:lvlJc w:val="left"/>
      <w:pPr>
        <w:ind w:left="54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2E9BD8">
      <w:start w:val="1"/>
      <w:numFmt w:val="bullet"/>
      <w:lvlText w:val="•"/>
      <w:lvlJc w:val="left"/>
      <w:pPr>
        <w:ind w:left="61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2116F64"/>
    <w:multiLevelType w:val="hybridMultilevel"/>
    <w:tmpl w:val="2154E2C0"/>
    <w:styleLink w:val="ImportedStyle1"/>
    <w:lvl w:ilvl="0" w:tplc="84808662">
      <w:start w:val="1"/>
      <w:numFmt w:val="bullet"/>
      <w:lvlText w:val="-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92FF66">
      <w:start w:val="1"/>
      <w:numFmt w:val="bullet"/>
      <w:lvlText w:val="-"/>
      <w:lvlJc w:val="left"/>
      <w:pPr>
        <w:ind w:left="879" w:hanging="5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CEBC3C">
      <w:start w:val="1"/>
      <w:numFmt w:val="bullet"/>
      <w:lvlText w:val="-"/>
      <w:lvlJc w:val="left"/>
      <w:pPr>
        <w:ind w:left="969" w:hanging="5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94A9DE">
      <w:start w:val="1"/>
      <w:numFmt w:val="bullet"/>
      <w:lvlText w:val="-"/>
      <w:lvlJc w:val="left"/>
      <w:pPr>
        <w:ind w:left="1059" w:hanging="6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D0BCBE">
      <w:start w:val="1"/>
      <w:numFmt w:val="bullet"/>
      <w:lvlText w:val="-"/>
      <w:lvlJc w:val="left"/>
      <w:pPr>
        <w:ind w:left="1149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C6D20">
      <w:start w:val="1"/>
      <w:numFmt w:val="bullet"/>
      <w:lvlText w:val="-"/>
      <w:lvlJc w:val="left"/>
      <w:pPr>
        <w:ind w:left="124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242472">
      <w:start w:val="1"/>
      <w:numFmt w:val="bullet"/>
      <w:lvlText w:val="-"/>
      <w:lvlJc w:val="left"/>
      <w:pPr>
        <w:ind w:left="1336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609D76">
      <w:start w:val="1"/>
      <w:numFmt w:val="bullet"/>
      <w:lvlText w:val="-"/>
      <w:lvlJc w:val="left"/>
      <w:pPr>
        <w:ind w:left="1430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84EF4E">
      <w:start w:val="1"/>
      <w:numFmt w:val="bullet"/>
      <w:lvlText w:val="-"/>
      <w:lvlJc w:val="left"/>
      <w:pPr>
        <w:ind w:left="152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6892DD6"/>
    <w:multiLevelType w:val="hybridMultilevel"/>
    <w:tmpl w:val="2154E2C0"/>
    <w:numStyleLink w:val="ImportedStyle1"/>
  </w:abstractNum>
  <w:num w:numId="1" w16cid:durableId="1001272162">
    <w:abstractNumId w:val="2"/>
  </w:num>
  <w:num w:numId="2" w16cid:durableId="773937551">
    <w:abstractNumId w:val="3"/>
  </w:num>
  <w:num w:numId="3" w16cid:durableId="416941755">
    <w:abstractNumId w:val="1"/>
  </w:num>
  <w:num w:numId="4" w16cid:durableId="18032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00"/>
    <w:rsid w:val="00240C00"/>
    <w:rsid w:val="00B02EBD"/>
    <w:rsid w:val="00EA6CFD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56A8"/>
  <w15:docId w15:val="{0924B2CA-7F8F-41A0-B732-7FDEDE5C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BodyB">
    <w:name w:val="Body B"/>
    <w:pPr>
      <w:spacing w:after="120" w:line="276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1635</Characters>
  <Application>Microsoft Office Word</Application>
  <DocSecurity>0</DocSecurity>
  <Lines>51</Lines>
  <Paragraphs>41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Saraab Avery</dc:creator>
  <cp:lastModifiedBy>Saraab Avery</cp:lastModifiedBy>
  <cp:revision>2</cp:revision>
  <dcterms:created xsi:type="dcterms:W3CDTF">2026-03-23T14:45:00Z</dcterms:created>
  <dcterms:modified xsi:type="dcterms:W3CDTF">2026-03-23T14:45:00Z</dcterms:modified>
</cp:coreProperties>
</file>